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9E" w:rsidRPr="00491BC9" w:rsidRDefault="00A66A9E" w:rsidP="00A66A9E">
      <w:pPr>
        <w:rPr>
          <w:sz w:val="24"/>
          <w:szCs w:val="24"/>
        </w:rPr>
      </w:pPr>
      <w:r w:rsidRPr="00491BC9">
        <w:rPr>
          <w:sz w:val="24"/>
          <w:szCs w:val="24"/>
        </w:rPr>
        <w:t>Formularz cenowy</w:t>
      </w:r>
    </w:p>
    <w:p w:rsidR="00A66A9E" w:rsidRDefault="00A66A9E" w:rsidP="00A66A9E">
      <w:r>
        <w:rPr>
          <w:b/>
          <w:sz w:val="24"/>
          <w:szCs w:val="24"/>
        </w:rPr>
        <w:t>Pakiet I</w:t>
      </w:r>
      <w:r w:rsidRPr="00491BC9">
        <w:rPr>
          <w:sz w:val="28"/>
        </w:rPr>
        <w:tab/>
      </w:r>
      <w:r>
        <w:tab/>
        <w:t xml:space="preserve">                  </w:t>
      </w:r>
      <w:r>
        <w:rPr>
          <w:b/>
          <w:sz w:val="28"/>
          <w:szCs w:val="28"/>
        </w:rPr>
        <w:t>Owoce i warzywa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02"/>
        <w:gridCol w:w="3443"/>
        <w:gridCol w:w="850"/>
        <w:gridCol w:w="1970"/>
        <w:gridCol w:w="1328"/>
        <w:gridCol w:w="618"/>
        <w:gridCol w:w="1495"/>
      </w:tblGrid>
      <w:tr w:rsidR="00D07460" w:rsidTr="00B22940">
        <w:tc>
          <w:tcPr>
            <w:tcW w:w="502" w:type="dxa"/>
          </w:tcPr>
          <w:p w:rsidR="00A66A9E" w:rsidRPr="00F72015" w:rsidRDefault="00A66A9E" w:rsidP="00A24ADB">
            <w:pPr>
              <w:rPr>
                <w:b/>
              </w:rPr>
            </w:pPr>
          </w:p>
        </w:tc>
        <w:tc>
          <w:tcPr>
            <w:tcW w:w="3451" w:type="dxa"/>
          </w:tcPr>
          <w:p w:rsidR="00A66A9E" w:rsidRPr="00F72015" w:rsidRDefault="00A66A9E" w:rsidP="00A24ADB">
            <w:pPr>
              <w:rPr>
                <w:b/>
              </w:rPr>
            </w:pPr>
            <w:r w:rsidRPr="00F72015">
              <w:rPr>
                <w:b/>
              </w:rPr>
              <w:t>Nazwa asortymentu</w:t>
            </w:r>
          </w:p>
        </w:tc>
        <w:tc>
          <w:tcPr>
            <w:tcW w:w="831" w:type="dxa"/>
          </w:tcPr>
          <w:p w:rsidR="00A66A9E" w:rsidRPr="00F72015" w:rsidRDefault="00A66A9E" w:rsidP="00A24ADB">
            <w:pPr>
              <w:rPr>
                <w:b/>
              </w:rPr>
            </w:pPr>
            <w:r w:rsidRPr="00F72015">
              <w:rPr>
                <w:b/>
              </w:rPr>
              <w:t>J.m.</w:t>
            </w:r>
          </w:p>
        </w:tc>
        <w:tc>
          <w:tcPr>
            <w:tcW w:w="1971" w:type="dxa"/>
          </w:tcPr>
          <w:p w:rsidR="00A66A9E" w:rsidRPr="00F72015" w:rsidRDefault="00A66A9E" w:rsidP="00A24ADB">
            <w:pPr>
              <w:jc w:val="center"/>
              <w:rPr>
                <w:b/>
              </w:rPr>
            </w:pPr>
            <w:r w:rsidRPr="00F72015">
              <w:rPr>
                <w:b/>
              </w:rPr>
              <w:t>Orientacy</w:t>
            </w:r>
            <w:r>
              <w:rPr>
                <w:b/>
              </w:rPr>
              <w:t>jne zapotrzebowanie w okresie 12</w:t>
            </w:r>
            <w:r w:rsidRPr="00F72015">
              <w:rPr>
                <w:b/>
              </w:rPr>
              <w:t>m-cy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  <w:proofErr w:type="spellStart"/>
            <w:r w:rsidRPr="00F72015">
              <w:rPr>
                <w:b/>
              </w:rPr>
              <w:t>jed</w:t>
            </w:r>
            <w:proofErr w:type="spellEnd"/>
            <w:r w:rsidRPr="00F7201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F72015">
              <w:rPr>
                <w:b/>
              </w:rPr>
              <w:t>netto</w:t>
            </w:r>
          </w:p>
        </w:tc>
        <w:tc>
          <w:tcPr>
            <w:tcW w:w="619" w:type="dxa"/>
          </w:tcPr>
          <w:p w:rsidR="00A66A9E" w:rsidRPr="00F72015" w:rsidRDefault="00A66A9E" w:rsidP="00A24ADB">
            <w:pPr>
              <w:rPr>
                <w:b/>
              </w:rPr>
            </w:pPr>
            <w:r w:rsidRPr="00F72015">
              <w:rPr>
                <w:b/>
              </w:rPr>
              <w:t>Vat</w:t>
            </w:r>
          </w:p>
        </w:tc>
        <w:tc>
          <w:tcPr>
            <w:tcW w:w="1499" w:type="dxa"/>
          </w:tcPr>
          <w:p w:rsidR="00A66A9E" w:rsidRPr="00F72015" w:rsidRDefault="00A66A9E" w:rsidP="00A24ADB">
            <w:pPr>
              <w:jc w:val="center"/>
              <w:rPr>
                <w:b/>
              </w:rPr>
            </w:pPr>
            <w:r w:rsidRPr="00F72015">
              <w:rPr>
                <w:b/>
              </w:rPr>
              <w:t>Wartość brutto</w:t>
            </w: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51" w:type="dxa"/>
          </w:tcPr>
          <w:p w:rsidR="00A66A9E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Ziemniaki jadalne -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te,</w:t>
            </w:r>
            <w:r w:rsidRPr="004635AF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e, </w:t>
            </w:r>
            <w:r w:rsidRPr="004635AF"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z w:val="20"/>
                <w:szCs w:val="20"/>
              </w:rPr>
              <w:t>no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an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we,</w:t>
            </w:r>
            <w:r w:rsidRPr="004635AF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p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nej</w:t>
            </w:r>
            <w:r w:rsidRPr="004635AF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 dob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 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h, o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y pop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nej</w:t>
            </w:r>
            <w:r w:rsidRPr="004635A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n.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4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pod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z w:val="20"/>
                <w:szCs w:val="20"/>
              </w:rPr>
              <w:t>ej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5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51" w:type="dxa"/>
          </w:tcPr>
          <w:p w:rsidR="00A66A9E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Marchew -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wa,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 xml:space="preserve"> 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 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en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 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ń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51" w:type="dxa"/>
          </w:tcPr>
          <w:p w:rsidR="00A66A9E" w:rsidRPr="004635AF" w:rsidRDefault="00627BFF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Cebula -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 dob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51" w:type="dxa"/>
          </w:tcPr>
          <w:p w:rsidR="00A66A9E" w:rsidRPr="004635AF" w:rsidRDefault="00627BFF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Czosnek główki -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świeży,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51" w:type="dxa"/>
          </w:tcPr>
          <w:p w:rsidR="00A66A9E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Rzodkiewka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wa,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w pę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 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</w:p>
        </w:tc>
        <w:tc>
          <w:tcPr>
            <w:tcW w:w="831" w:type="dxa"/>
          </w:tcPr>
          <w:p w:rsidR="00A66A9E" w:rsidRPr="004635AF" w:rsidRDefault="00B2294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51" w:type="dxa"/>
          </w:tcPr>
          <w:p w:rsidR="00A66A9E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Szczypiorek -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 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pę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B2294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1971" w:type="dxa"/>
          </w:tcPr>
          <w:p w:rsidR="00A66A9E" w:rsidRPr="004635AF" w:rsidRDefault="00AD01AA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51" w:type="dxa"/>
          </w:tcPr>
          <w:p w:rsidR="00A66A9E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 xml:space="preserve">Pomidor koktajlowy- </w:t>
            </w:r>
            <w:r w:rsidRPr="004635AF">
              <w:rPr>
                <w:rFonts w:ascii="Arial" w:hAnsi="Arial" w:cs="Arial"/>
                <w:sz w:val="20"/>
                <w:szCs w:val="20"/>
              </w:rPr>
              <w:t>świeży zdrowy, nienadmarznięty, czysty, o dobrym smaku, bez uszkodzeń mechanicznych</w:t>
            </w:r>
            <w:r w:rsidR="00AF5DB8" w:rsidRPr="004635AF">
              <w:rPr>
                <w:rFonts w:ascii="Arial" w:hAnsi="Arial" w:cs="Arial"/>
                <w:sz w:val="20"/>
                <w:szCs w:val="20"/>
              </w:rPr>
              <w:t>, dostawy w opakowaniach po 250g</w:t>
            </w:r>
          </w:p>
        </w:tc>
        <w:tc>
          <w:tcPr>
            <w:tcW w:w="831" w:type="dxa"/>
          </w:tcPr>
          <w:p w:rsidR="00A66A9E" w:rsidRPr="004635AF" w:rsidRDefault="004500E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</w:t>
            </w:r>
            <w:r w:rsidR="00A66A9E" w:rsidRPr="004635A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51" w:type="dxa"/>
          </w:tcPr>
          <w:p w:rsidR="00A66A9E" w:rsidRPr="004635AF" w:rsidRDefault="00627BFF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Banan -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 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ń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jednakowej wielkości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 w:rsidRPr="004635AF">
              <w:rPr>
                <w:rFonts w:ascii="Arial" w:hAnsi="Arial" w:cs="Arial"/>
                <w:sz w:val="20"/>
                <w:szCs w:val="20"/>
              </w:rPr>
              <w:t>1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t.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1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0</w:t>
            </w:r>
            <w:r w:rsidRPr="004635AF">
              <w:rPr>
                <w:rFonts w:ascii="Arial" w:hAnsi="Arial" w:cs="Arial"/>
                <w:sz w:val="20"/>
                <w:szCs w:val="20"/>
              </w:rPr>
              <w:t>0g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-1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2</w:t>
            </w:r>
            <w:r w:rsidRPr="004635AF">
              <w:rPr>
                <w:rFonts w:ascii="Arial" w:hAnsi="Arial" w:cs="Arial"/>
                <w:sz w:val="20"/>
                <w:szCs w:val="20"/>
              </w:rPr>
              <w:t>0g)</w:t>
            </w:r>
          </w:p>
        </w:tc>
        <w:tc>
          <w:tcPr>
            <w:tcW w:w="831" w:type="dxa"/>
          </w:tcPr>
          <w:p w:rsidR="00A66A9E" w:rsidRPr="004635AF" w:rsidRDefault="004500E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</w:t>
            </w:r>
            <w:r w:rsidR="00A66A9E" w:rsidRPr="004635A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51" w:type="dxa"/>
          </w:tcPr>
          <w:p w:rsidR="00A66A9E" w:rsidRPr="004635AF" w:rsidRDefault="00627BFF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Jabłko deserowe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te,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>e,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te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ęte,</w:t>
            </w:r>
            <w:r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4635AF">
              <w:rPr>
                <w:rFonts w:ascii="Arial" w:hAnsi="Arial" w:cs="Arial"/>
                <w:sz w:val="20"/>
                <w:szCs w:val="20"/>
              </w:rPr>
              <w:t>edna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owej</w:t>
            </w:r>
            <w:r w:rsidRPr="004635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4635AF">
              <w:rPr>
                <w:rFonts w:ascii="Arial" w:hAnsi="Arial" w:cs="Arial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831" w:type="dxa"/>
          </w:tcPr>
          <w:p w:rsidR="00A66A9E" w:rsidRPr="004635AF" w:rsidRDefault="004500E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</w:t>
            </w:r>
            <w:r w:rsidR="00A66A9E" w:rsidRPr="004635A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451" w:type="dxa"/>
          </w:tcPr>
          <w:p w:rsidR="00A66A9E" w:rsidRPr="004635AF" w:rsidRDefault="00627BFF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Gruszka deserowa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lastRenderedPageBreak/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4635AF">
              <w:rPr>
                <w:rFonts w:ascii="Arial" w:hAnsi="Arial" w:cs="Arial"/>
                <w:sz w:val="20"/>
                <w:szCs w:val="20"/>
              </w:rPr>
              <w:t>edna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owej</w:t>
            </w:r>
            <w:r w:rsidRPr="004635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4635AF">
              <w:rPr>
                <w:rFonts w:ascii="Arial" w:hAnsi="Arial" w:cs="Arial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83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</w:t>
            </w:r>
            <w:r w:rsidR="00A66A9E" w:rsidRPr="004635A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3451" w:type="dxa"/>
          </w:tcPr>
          <w:p w:rsidR="00A66A9E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Kapusta pekińska -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 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ęta,</w:t>
            </w:r>
            <w:r w:rsidRPr="004635A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B2294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</w:t>
            </w:r>
            <w:r w:rsidR="00A66A9E" w:rsidRPr="004635AF">
              <w:rPr>
                <w:rFonts w:ascii="Arial" w:hAnsi="Arial" w:cs="Arial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334113" w:rsidRPr="004635A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EE160B" w:rsidRPr="004635AF" w:rsidRDefault="00745CEA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451" w:type="dxa"/>
          </w:tcPr>
          <w:p w:rsidR="00A66A9E" w:rsidRPr="004635AF" w:rsidRDefault="00D07460" w:rsidP="00A24ADB">
            <w:pPr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Seler korzeń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B22940" w:rsidP="00EE160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 xml:space="preserve">    k</w:t>
            </w:r>
            <w:r w:rsidR="00745CEA" w:rsidRPr="004635AF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971" w:type="dxa"/>
          </w:tcPr>
          <w:p w:rsidR="00A66A9E" w:rsidRPr="004635AF" w:rsidRDefault="00FA3DD7" w:rsidP="0033411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451" w:type="dxa"/>
          </w:tcPr>
          <w:p w:rsidR="00A66A9E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Pieczarki - 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we,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te,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, 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ęte,</w:t>
            </w:r>
            <w:r w:rsidRPr="004635A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451" w:type="dxa"/>
          </w:tcPr>
          <w:p w:rsidR="00A66A9E" w:rsidRPr="004635AF" w:rsidRDefault="00627BFF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Kapusta głowiasta biała – </w:t>
            </w:r>
            <w:r w:rsidRPr="004635AF">
              <w:rPr>
                <w:rFonts w:ascii="Arial" w:hAnsi="Arial" w:cs="Arial"/>
                <w:bCs/>
                <w:sz w:val="20"/>
                <w:szCs w:val="20"/>
              </w:rPr>
              <w:t>zdrowa, czysta, świeża, nienadmarznięta, bez śladów uszkodzeń mechanicznych</w:t>
            </w:r>
          </w:p>
        </w:tc>
        <w:tc>
          <w:tcPr>
            <w:tcW w:w="831" w:type="dxa"/>
          </w:tcPr>
          <w:p w:rsidR="00A66A9E" w:rsidRPr="004635AF" w:rsidRDefault="00EE160B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451" w:type="dxa"/>
          </w:tcPr>
          <w:p w:rsidR="00A66A9E" w:rsidRPr="004635AF" w:rsidRDefault="00627BFF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Kapusta kiszona - 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4635AF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pa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aw</w:t>
            </w:r>
            <w:r w:rsidRPr="004635AF">
              <w:rPr>
                <w:rFonts w:ascii="Arial" w:hAnsi="Arial" w:cs="Arial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owan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jedn. 1 kg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451" w:type="dxa"/>
          </w:tcPr>
          <w:p w:rsidR="00A66A9E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Ogórek świeży -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 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451" w:type="dxa"/>
          </w:tcPr>
          <w:p w:rsidR="00A66A9E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Pomidor -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4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6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ń mechanicznych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451" w:type="dxa"/>
          </w:tcPr>
          <w:p w:rsidR="00A66A9E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Papryka czerwona -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en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451" w:type="dxa"/>
          </w:tcPr>
          <w:p w:rsidR="00A66A9E" w:rsidRPr="004635AF" w:rsidRDefault="00AF5DB8" w:rsidP="00A24AD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>Sałata lodowa -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 świeża, zdrowa, czysta, o dobrym smaku, nienadmarznięta, bez śladów uszkodzeń mechanicznych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A66A9E" w:rsidRPr="004635AF" w:rsidRDefault="00334113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451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>Sałata masłowa</w:t>
            </w:r>
            <w:r w:rsidR="00AF5DB8" w:rsidRPr="004635AF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świeża, zdrowa, czysta, o dobrym smaku, nienadmarznięta, bez śladów uszkodzeń mechanicznych</w:t>
            </w:r>
          </w:p>
        </w:tc>
        <w:tc>
          <w:tcPr>
            <w:tcW w:w="831" w:type="dxa"/>
          </w:tcPr>
          <w:p w:rsidR="00A66A9E" w:rsidRPr="004635AF" w:rsidRDefault="00A66A9E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A66A9E" w:rsidRPr="004635AF" w:rsidRDefault="00334113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66A9E" w:rsidRPr="004635AF" w:rsidRDefault="00A66A9E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451" w:type="dxa"/>
          </w:tcPr>
          <w:p w:rsidR="00A66A9E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Koperek - </w:t>
            </w:r>
            <w:r w:rsidRPr="004635AF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color w:val="000000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66A9E" w:rsidRPr="004635AF" w:rsidRDefault="00B2294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1971" w:type="dxa"/>
          </w:tcPr>
          <w:p w:rsidR="00A66A9E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33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619" w:type="dxa"/>
          </w:tcPr>
          <w:p w:rsidR="00A66A9E" w:rsidRPr="00F72015" w:rsidRDefault="00A66A9E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66A9E" w:rsidRPr="00F72015" w:rsidRDefault="00A66A9E" w:rsidP="00A24ADB">
            <w:pPr>
              <w:spacing w:line="276" w:lineRule="auto"/>
            </w:pPr>
          </w:p>
        </w:tc>
      </w:tr>
      <w:tr w:rsidR="00D07460" w:rsidTr="00033471">
        <w:tc>
          <w:tcPr>
            <w:tcW w:w="502" w:type="dxa"/>
          </w:tcPr>
          <w:p w:rsidR="00A029B1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451" w:type="dxa"/>
            <w:vAlign w:val="bottom"/>
          </w:tcPr>
          <w:p w:rsidR="00A029B1" w:rsidRPr="004635AF" w:rsidRDefault="00A029B1" w:rsidP="007F17A5">
            <w:pPr>
              <w:spacing w:before="27" w:line="240" w:lineRule="exact"/>
              <w:ind w:right="147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Mandarynka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a, bez pestek,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Pr="004635AF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od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4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6 c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1" w:type="dxa"/>
          </w:tcPr>
          <w:p w:rsidR="00A029B1" w:rsidRPr="004635AF" w:rsidRDefault="00A029B1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A029B1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33" w:type="dxa"/>
          </w:tcPr>
          <w:p w:rsidR="00A029B1" w:rsidRPr="00F72015" w:rsidRDefault="00A029B1" w:rsidP="00A24ADB">
            <w:pPr>
              <w:spacing w:line="276" w:lineRule="auto"/>
            </w:pPr>
          </w:p>
        </w:tc>
        <w:tc>
          <w:tcPr>
            <w:tcW w:w="619" w:type="dxa"/>
          </w:tcPr>
          <w:p w:rsidR="00A029B1" w:rsidRPr="00F72015" w:rsidRDefault="00A029B1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029B1" w:rsidRPr="00F72015" w:rsidRDefault="00A029B1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A029B1" w:rsidRPr="004635AF" w:rsidRDefault="00A029B1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451" w:type="dxa"/>
          </w:tcPr>
          <w:p w:rsidR="00A029B1" w:rsidRPr="004635AF" w:rsidRDefault="00A029B1" w:rsidP="00A24ADB">
            <w:pPr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Pietruszka korzeń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wy,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 xml:space="preserve"> 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hy, 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en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y, 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ń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A029B1" w:rsidRPr="004635AF" w:rsidRDefault="00A029B1" w:rsidP="00EE160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 xml:space="preserve">    kg</w:t>
            </w:r>
          </w:p>
        </w:tc>
        <w:tc>
          <w:tcPr>
            <w:tcW w:w="1971" w:type="dxa"/>
          </w:tcPr>
          <w:p w:rsidR="00A029B1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33" w:type="dxa"/>
          </w:tcPr>
          <w:p w:rsidR="00A029B1" w:rsidRPr="00F72015" w:rsidRDefault="00A029B1" w:rsidP="00A24ADB">
            <w:pPr>
              <w:spacing w:line="276" w:lineRule="auto"/>
            </w:pPr>
          </w:p>
        </w:tc>
        <w:tc>
          <w:tcPr>
            <w:tcW w:w="619" w:type="dxa"/>
          </w:tcPr>
          <w:p w:rsidR="00A029B1" w:rsidRPr="00F72015" w:rsidRDefault="00A029B1" w:rsidP="00A24ADB">
            <w:pPr>
              <w:spacing w:line="276" w:lineRule="auto"/>
            </w:pPr>
          </w:p>
        </w:tc>
        <w:tc>
          <w:tcPr>
            <w:tcW w:w="1499" w:type="dxa"/>
          </w:tcPr>
          <w:p w:rsidR="00A029B1" w:rsidRPr="00F72015" w:rsidRDefault="00A029B1" w:rsidP="00A24ADB">
            <w:pPr>
              <w:spacing w:line="276" w:lineRule="auto"/>
            </w:pPr>
          </w:p>
        </w:tc>
      </w:tr>
      <w:tr w:rsidR="00D07460" w:rsidTr="00770A2A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451" w:type="dxa"/>
            <w:vAlign w:val="bottom"/>
          </w:tcPr>
          <w:p w:rsidR="00D07460" w:rsidRPr="004635AF" w:rsidRDefault="00D07460" w:rsidP="007F17A5">
            <w:pPr>
              <w:spacing w:before="27" w:line="240" w:lineRule="exact"/>
              <w:ind w:right="706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Por -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ń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 minimum 10 dag,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D07460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Natka pietruszki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pę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1971" w:type="dxa"/>
          </w:tcPr>
          <w:p w:rsidR="00D07460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Ogórek kiszony - </w:t>
            </w:r>
            <w:r w:rsidRPr="004635AF">
              <w:rPr>
                <w:rFonts w:ascii="Arial" w:hAnsi="Arial" w:cs="Arial"/>
                <w:sz w:val="20"/>
                <w:szCs w:val="20"/>
              </w:rPr>
              <w:t>o  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u, 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pa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z w:val="20"/>
                <w:szCs w:val="20"/>
              </w:rPr>
              <w:t>, 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</w:p>
        </w:tc>
        <w:tc>
          <w:tcPr>
            <w:tcW w:w="831" w:type="dxa"/>
          </w:tcPr>
          <w:p w:rsidR="00D07460" w:rsidRPr="004635AF" w:rsidRDefault="00D07460" w:rsidP="00EE160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 xml:space="preserve">    kg</w:t>
            </w:r>
          </w:p>
        </w:tc>
        <w:tc>
          <w:tcPr>
            <w:tcW w:w="1971" w:type="dxa"/>
          </w:tcPr>
          <w:p w:rsidR="00D07460" w:rsidRPr="004635AF" w:rsidRDefault="00C86E9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451" w:type="dxa"/>
          </w:tcPr>
          <w:p w:rsidR="00D07460" w:rsidRPr="004635AF" w:rsidRDefault="00253E95" w:rsidP="00A24AD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 xml:space="preserve">Śliwka - </w:t>
            </w: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 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en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D07460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Cytryna -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 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en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h,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Pr="004635AF">
              <w:rPr>
                <w:rFonts w:ascii="Arial" w:hAnsi="Arial" w:cs="Arial"/>
                <w:sz w:val="20"/>
                <w:szCs w:val="20"/>
              </w:rPr>
              <w:t>edn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63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 w:rsidRPr="004635AF">
              <w:rPr>
                <w:rFonts w:ascii="Arial" w:hAnsi="Arial" w:cs="Arial"/>
                <w:sz w:val="20"/>
                <w:szCs w:val="20"/>
              </w:rPr>
              <w:t>83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D07460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>Ziemniaki młode</w:t>
            </w:r>
            <w:r w:rsidR="00253E95" w:rsidRPr="004635AF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253E95"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te,</w:t>
            </w:r>
            <w:r w:rsidR="00253E95" w:rsidRPr="004635AF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 xml:space="preserve">e, </w:t>
            </w:r>
            <w:r w:rsidR="00253E95" w:rsidRPr="004635AF"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no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253E95" w:rsidRPr="004635AF">
              <w:rPr>
                <w:rFonts w:ascii="Arial" w:hAnsi="Arial" w:cs="Arial"/>
                <w:spacing w:val="-3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an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we,</w:t>
            </w:r>
            <w:r w:rsidR="00253E95" w:rsidRPr="004635AF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253E95" w:rsidRPr="004635AF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p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="00253E95" w:rsidRPr="004635AF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253E95" w:rsidRPr="004635AF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nej</w:t>
            </w:r>
            <w:r w:rsidR="00253E95" w:rsidRPr="004635AF"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od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253E95" w:rsidRPr="004635AF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o dob</w:t>
            </w:r>
            <w:r w:rsidR="00253E95" w:rsidRPr="004635AF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="00253E95"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 xml:space="preserve">m 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253E95"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u, b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="00253E95" w:rsidRPr="004635AF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="00253E95" w:rsidRPr="004635AF"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="00253E95"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D07460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Kapusta młoda</w:t>
            </w:r>
            <w:r w:rsidRPr="004635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- świeża, zdrowa, czysta, o dobrym smaku, bez śladu uszkodzeń mechanicznych,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D07460" w:rsidRPr="004635AF" w:rsidRDefault="00FA3DD7" w:rsidP="00FA3DD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253E95">
        <w:trPr>
          <w:trHeight w:val="1540"/>
        </w:trPr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Nektarynka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ow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D07460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451" w:type="dxa"/>
          </w:tcPr>
          <w:p w:rsidR="00D07460" w:rsidRPr="004635AF" w:rsidRDefault="00253E95" w:rsidP="00A24AD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 xml:space="preserve">Truskawka -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śl</w:t>
            </w:r>
            <w:r w:rsidRPr="004635AF">
              <w:rPr>
                <w:rFonts w:ascii="Arial" w:hAnsi="Arial" w:cs="Arial"/>
                <w:sz w:val="20"/>
                <w:szCs w:val="20"/>
              </w:rPr>
              <w:t>ad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D07460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>Brokuł</w:t>
            </w:r>
            <w:r w:rsidR="00253E95" w:rsidRPr="004635AF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ł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253E95"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253E95"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253E95"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53E95"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253E95"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ę</w:t>
            </w:r>
            <w:r w:rsidR="00253E95" w:rsidRPr="004635AF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253E95" w:rsidRPr="004635AF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="00253E95"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ha</w:t>
            </w:r>
            <w:r w:rsidR="00253E95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253E95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253E95"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="00253E95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253E95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35A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D07460" w:rsidRPr="004635AF" w:rsidRDefault="00C86E96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sz w:val="20"/>
                <w:szCs w:val="20"/>
              </w:rPr>
              <w:t>Fasola szparagowa żółta</w:t>
            </w:r>
            <w:r w:rsidR="00253E95" w:rsidRPr="004635AF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253E95" w:rsidRPr="004635AF">
              <w:rPr>
                <w:rFonts w:ascii="Arial" w:hAnsi="Arial" w:cs="Arial"/>
                <w:sz w:val="20"/>
                <w:szCs w:val="20"/>
              </w:rPr>
              <w:t>świeża, zdrowa, czysta, nienadmarznięta, bez uszkodzeń mechanicznych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D07460" w:rsidRPr="004635AF" w:rsidRDefault="00C86E96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451" w:type="dxa"/>
          </w:tcPr>
          <w:p w:rsidR="00D07460" w:rsidRPr="004635AF" w:rsidRDefault="00D07460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Pomarańcza - 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="00C86E96"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="00C86E96"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="00C86E96"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="00C86E96"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C86E96"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="00C86E96"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ow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="00C86E96" w:rsidRPr="004635A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="00C86E96"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od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6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8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</w:p>
        </w:tc>
        <w:tc>
          <w:tcPr>
            <w:tcW w:w="831" w:type="dxa"/>
          </w:tcPr>
          <w:p w:rsidR="00D07460" w:rsidRPr="004635AF" w:rsidRDefault="00D07460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D07460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  <w:tr w:rsidR="00781E68" w:rsidTr="00B22940">
        <w:tc>
          <w:tcPr>
            <w:tcW w:w="502" w:type="dxa"/>
          </w:tcPr>
          <w:p w:rsidR="00781E68" w:rsidRPr="004635AF" w:rsidRDefault="00781E68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451" w:type="dxa"/>
          </w:tcPr>
          <w:p w:rsidR="00781E68" w:rsidRPr="004635AF" w:rsidRDefault="00781E68" w:rsidP="00A24ADB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Fasola biała drobna- </w:t>
            </w:r>
            <w:r w:rsidRPr="00463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z w:val="20"/>
                <w:szCs w:val="20"/>
              </w:rPr>
              <w:t>na</w:t>
            </w:r>
            <w:r w:rsidRPr="004635AF"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z w:val="20"/>
                <w:szCs w:val="20"/>
              </w:rPr>
              <w:t>no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z w:val="20"/>
                <w:szCs w:val="20"/>
              </w:rPr>
              <w:t>ne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z w:val="20"/>
                <w:szCs w:val="20"/>
              </w:rPr>
              <w:t>we,</w:t>
            </w:r>
            <w:r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te,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b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adó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eń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4635AF">
              <w:rPr>
                <w:rFonts w:ascii="Arial" w:hAnsi="Arial" w:cs="Arial"/>
                <w:sz w:val="20"/>
                <w:szCs w:val="20"/>
              </w:rPr>
              <w:t>, opakowanie jednostkowe 500 g</w:t>
            </w:r>
          </w:p>
        </w:tc>
        <w:tc>
          <w:tcPr>
            <w:tcW w:w="831" w:type="dxa"/>
          </w:tcPr>
          <w:p w:rsidR="00781E68" w:rsidRPr="004635AF" w:rsidRDefault="00C86E9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781E68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33" w:type="dxa"/>
          </w:tcPr>
          <w:p w:rsidR="00781E68" w:rsidRPr="00F72015" w:rsidRDefault="00781E68" w:rsidP="00A24ADB">
            <w:pPr>
              <w:spacing w:line="276" w:lineRule="auto"/>
            </w:pPr>
          </w:p>
        </w:tc>
        <w:tc>
          <w:tcPr>
            <w:tcW w:w="619" w:type="dxa"/>
          </w:tcPr>
          <w:p w:rsidR="00781E68" w:rsidRPr="00F72015" w:rsidRDefault="00781E68" w:rsidP="00A24ADB">
            <w:pPr>
              <w:spacing w:line="276" w:lineRule="auto"/>
            </w:pPr>
          </w:p>
        </w:tc>
        <w:tc>
          <w:tcPr>
            <w:tcW w:w="1499" w:type="dxa"/>
          </w:tcPr>
          <w:p w:rsidR="00781E68" w:rsidRPr="00F72015" w:rsidRDefault="00781E68" w:rsidP="00A24ADB">
            <w:pPr>
              <w:spacing w:line="276" w:lineRule="auto"/>
            </w:pPr>
          </w:p>
        </w:tc>
      </w:tr>
      <w:tr w:rsidR="00C86E96" w:rsidTr="00B22940">
        <w:tc>
          <w:tcPr>
            <w:tcW w:w="502" w:type="dxa"/>
          </w:tcPr>
          <w:p w:rsidR="00C86E96" w:rsidRPr="004635AF" w:rsidRDefault="00C86E96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451" w:type="dxa"/>
          </w:tcPr>
          <w:p w:rsidR="00C86E96" w:rsidRPr="004635AF" w:rsidRDefault="00AD01AA" w:rsidP="00A24AD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Brzoskwinia</w:t>
            </w:r>
            <w:r w:rsidR="00C86E96"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 xml:space="preserve"> ś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="00C86E96"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="00C86E96"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="00C86E96"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="00C86E96"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="00C86E96"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h,</w:t>
            </w:r>
            <w:r w:rsidR="00C86E96" w:rsidRPr="004635A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="00C86E96" w:rsidRPr="004635A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ow</w:t>
            </w:r>
            <w:r w:rsidR="00C86E96"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="00C86E96" w:rsidRPr="004635A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śr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ed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C86E96"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="00C86E96"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h</w:t>
            </w:r>
            <w:r w:rsidR="00C86E96" w:rsidRPr="004635A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z w:val="20"/>
                <w:szCs w:val="20"/>
              </w:rPr>
              <w:t>od</w:t>
            </w:r>
            <w:r w:rsidR="00C86E96"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C86E96" w:rsidRPr="004635AF">
              <w:rPr>
                <w:rFonts w:ascii="Arial" w:hAnsi="Arial" w:cs="Arial"/>
                <w:spacing w:val="2"/>
                <w:sz w:val="20"/>
                <w:szCs w:val="20"/>
              </w:rPr>
              <w:t>4-6cm</w:t>
            </w:r>
          </w:p>
        </w:tc>
        <w:tc>
          <w:tcPr>
            <w:tcW w:w="831" w:type="dxa"/>
          </w:tcPr>
          <w:p w:rsidR="00C86E96" w:rsidRPr="004635AF" w:rsidRDefault="00C86E9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C86E96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33" w:type="dxa"/>
          </w:tcPr>
          <w:p w:rsidR="00C86E96" w:rsidRPr="00F72015" w:rsidRDefault="00C86E96" w:rsidP="00A24ADB">
            <w:pPr>
              <w:spacing w:line="276" w:lineRule="auto"/>
            </w:pPr>
          </w:p>
        </w:tc>
        <w:tc>
          <w:tcPr>
            <w:tcW w:w="619" w:type="dxa"/>
          </w:tcPr>
          <w:p w:rsidR="00C86E96" w:rsidRPr="00F72015" w:rsidRDefault="00C86E96" w:rsidP="00A24ADB">
            <w:pPr>
              <w:spacing w:line="276" w:lineRule="auto"/>
            </w:pPr>
          </w:p>
        </w:tc>
        <w:tc>
          <w:tcPr>
            <w:tcW w:w="1499" w:type="dxa"/>
          </w:tcPr>
          <w:p w:rsidR="00C86E96" w:rsidRPr="00F72015" w:rsidRDefault="00C86E96" w:rsidP="00A24ADB">
            <w:pPr>
              <w:spacing w:line="276" w:lineRule="auto"/>
            </w:pPr>
          </w:p>
        </w:tc>
      </w:tr>
      <w:tr w:rsidR="00C86E96" w:rsidTr="00B22940">
        <w:tc>
          <w:tcPr>
            <w:tcW w:w="502" w:type="dxa"/>
          </w:tcPr>
          <w:p w:rsidR="00C86E96" w:rsidRPr="004635AF" w:rsidRDefault="00C86E96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451" w:type="dxa"/>
          </w:tcPr>
          <w:p w:rsidR="00C86E96" w:rsidRPr="004635AF" w:rsidRDefault="00C86E96" w:rsidP="00A24AD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Borówka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 xml:space="preserve"> -ś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ta,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a,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a,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h.</w:t>
            </w:r>
          </w:p>
        </w:tc>
        <w:tc>
          <w:tcPr>
            <w:tcW w:w="831" w:type="dxa"/>
          </w:tcPr>
          <w:p w:rsidR="00C86E96" w:rsidRPr="004635AF" w:rsidRDefault="00C86E9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C86E96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33" w:type="dxa"/>
          </w:tcPr>
          <w:p w:rsidR="00C86E96" w:rsidRPr="00F72015" w:rsidRDefault="00C86E96" w:rsidP="00A24ADB">
            <w:pPr>
              <w:spacing w:line="276" w:lineRule="auto"/>
            </w:pPr>
          </w:p>
        </w:tc>
        <w:tc>
          <w:tcPr>
            <w:tcW w:w="619" w:type="dxa"/>
          </w:tcPr>
          <w:p w:rsidR="00C86E96" w:rsidRPr="00F72015" w:rsidRDefault="00C86E96" w:rsidP="00A24ADB">
            <w:pPr>
              <w:spacing w:line="276" w:lineRule="auto"/>
            </w:pPr>
          </w:p>
        </w:tc>
        <w:tc>
          <w:tcPr>
            <w:tcW w:w="1499" w:type="dxa"/>
          </w:tcPr>
          <w:p w:rsidR="00C86E96" w:rsidRPr="00F72015" w:rsidRDefault="00C86E96" w:rsidP="00A24ADB">
            <w:pPr>
              <w:spacing w:line="276" w:lineRule="auto"/>
            </w:pPr>
          </w:p>
        </w:tc>
      </w:tr>
      <w:tr w:rsidR="00C86E96" w:rsidTr="00B22940">
        <w:tc>
          <w:tcPr>
            <w:tcW w:w="502" w:type="dxa"/>
          </w:tcPr>
          <w:p w:rsidR="00C86E96" w:rsidRPr="004635AF" w:rsidRDefault="00C86E96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451" w:type="dxa"/>
          </w:tcPr>
          <w:p w:rsidR="00C86E96" w:rsidRPr="004635AF" w:rsidRDefault="00C86E96" w:rsidP="00A24AD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Maliny-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 xml:space="preserve"> ś</w:t>
            </w:r>
            <w:r w:rsidRPr="004635AF">
              <w:rPr>
                <w:rFonts w:ascii="Arial" w:hAnsi="Arial" w:cs="Arial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ż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e, 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z w:val="20"/>
                <w:szCs w:val="20"/>
              </w:rPr>
              <w:t>te,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4635AF">
              <w:rPr>
                <w:rFonts w:ascii="Arial" w:hAnsi="Arial" w:cs="Arial"/>
                <w:sz w:val="20"/>
                <w:szCs w:val="20"/>
              </w:rPr>
              <w:t xml:space="preserve">e,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4635AF">
              <w:rPr>
                <w:rFonts w:ascii="Arial" w:hAnsi="Arial" w:cs="Arial"/>
                <w:sz w:val="20"/>
                <w:szCs w:val="20"/>
              </w:rPr>
              <w:t>e,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dob</w:t>
            </w:r>
            <w:r w:rsidRPr="004635AF">
              <w:rPr>
                <w:rFonts w:ascii="Arial" w:hAnsi="Arial" w:cs="Arial"/>
                <w:spacing w:val="6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u,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nad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z w:val="20"/>
                <w:szCs w:val="20"/>
              </w:rPr>
              <w:t>ęt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z w:val="20"/>
                <w:szCs w:val="20"/>
              </w:rPr>
              <w:t>,</w:t>
            </w:r>
            <w:r w:rsidRPr="004635AF"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4635AF">
              <w:rPr>
                <w:rFonts w:ascii="Arial" w:hAnsi="Arial" w:cs="Arial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ś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635AF">
              <w:rPr>
                <w:rFonts w:ascii="Arial" w:hAnsi="Arial" w:cs="Arial"/>
                <w:sz w:val="20"/>
                <w:szCs w:val="20"/>
              </w:rPr>
              <w:t>a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dó</w:t>
            </w:r>
            <w:r w:rsidRPr="004635AF">
              <w:rPr>
                <w:rFonts w:ascii="Arial" w:hAnsi="Arial" w:cs="Arial"/>
                <w:sz w:val="20"/>
                <w:szCs w:val="20"/>
              </w:rPr>
              <w:t>w u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4635AF">
              <w:rPr>
                <w:rFonts w:ascii="Arial" w:hAnsi="Arial" w:cs="Arial"/>
                <w:sz w:val="20"/>
                <w:szCs w:val="20"/>
              </w:rPr>
              <w:t>o</w:t>
            </w:r>
            <w:r w:rsidRPr="004635AF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z w:val="20"/>
                <w:szCs w:val="20"/>
              </w:rPr>
              <w:t>eń</w:t>
            </w:r>
            <w:r w:rsidRPr="004635A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4635AF">
              <w:rPr>
                <w:rFonts w:ascii="Arial" w:hAnsi="Arial" w:cs="Arial"/>
                <w:sz w:val="20"/>
                <w:szCs w:val="20"/>
              </w:rPr>
              <w:t>e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han</w:t>
            </w:r>
            <w:r w:rsidRPr="004635AF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4635AF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4635AF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4635AF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4635AF">
              <w:rPr>
                <w:rFonts w:ascii="Arial" w:hAnsi="Arial" w:cs="Arial"/>
                <w:sz w:val="20"/>
                <w:szCs w:val="20"/>
              </w:rPr>
              <w:t>h.</w:t>
            </w:r>
          </w:p>
        </w:tc>
        <w:tc>
          <w:tcPr>
            <w:tcW w:w="831" w:type="dxa"/>
          </w:tcPr>
          <w:p w:rsidR="00C86E96" w:rsidRPr="004635AF" w:rsidRDefault="00C86E96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C86E96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33" w:type="dxa"/>
          </w:tcPr>
          <w:p w:rsidR="00C86E96" w:rsidRPr="00F72015" w:rsidRDefault="00C86E96" w:rsidP="00A24ADB">
            <w:pPr>
              <w:spacing w:line="276" w:lineRule="auto"/>
            </w:pPr>
          </w:p>
        </w:tc>
        <w:tc>
          <w:tcPr>
            <w:tcW w:w="619" w:type="dxa"/>
          </w:tcPr>
          <w:p w:rsidR="00C86E96" w:rsidRPr="00F72015" w:rsidRDefault="00C86E96" w:rsidP="00A24ADB">
            <w:pPr>
              <w:spacing w:line="276" w:lineRule="auto"/>
            </w:pPr>
          </w:p>
        </w:tc>
        <w:tc>
          <w:tcPr>
            <w:tcW w:w="1499" w:type="dxa"/>
          </w:tcPr>
          <w:p w:rsidR="00C86E96" w:rsidRDefault="00C86E96" w:rsidP="00A24ADB">
            <w:pPr>
              <w:spacing w:line="276" w:lineRule="auto"/>
            </w:pPr>
          </w:p>
          <w:p w:rsidR="00292C7D" w:rsidRPr="00F72015" w:rsidRDefault="00292C7D" w:rsidP="00A24ADB">
            <w:pPr>
              <w:spacing w:line="276" w:lineRule="auto"/>
            </w:pPr>
          </w:p>
        </w:tc>
      </w:tr>
      <w:tr w:rsidR="00292C7D" w:rsidTr="00B22940">
        <w:tc>
          <w:tcPr>
            <w:tcW w:w="502" w:type="dxa"/>
          </w:tcPr>
          <w:p w:rsidR="00292C7D" w:rsidRPr="004635AF" w:rsidRDefault="00292C7D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451" w:type="dxa"/>
          </w:tcPr>
          <w:p w:rsidR="00292C7D" w:rsidRPr="004635AF" w:rsidRDefault="00292C7D" w:rsidP="00A24ADB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3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Arbuz- </w:t>
            </w:r>
            <w:r w:rsidRPr="004635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świeży, soczysty, zdrowy, bez śladów uszkodzeń mechanicznych</w:t>
            </w:r>
          </w:p>
        </w:tc>
        <w:tc>
          <w:tcPr>
            <w:tcW w:w="831" w:type="dxa"/>
          </w:tcPr>
          <w:p w:rsidR="00292C7D" w:rsidRPr="004635AF" w:rsidRDefault="00292C7D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35A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292C7D" w:rsidRPr="004635AF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33" w:type="dxa"/>
          </w:tcPr>
          <w:p w:rsidR="00292C7D" w:rsidRPr="00F72015" w:rsidRDefault="00292C7D" w:rsidP="00A24ADB">
            <w:pPr>
              <w:spacing w:line="276" w:lineRule="auto"/>
            </w:pPr>
          </w:p>
        </w:tc>
        <w:tc>
          <w:tcPr>
            <w:tcW w:w="619" w:type="dxa"/>
          </w:tcPr>
          <w:p w:rsidR="00292C7D" w:rsidRPr="00F72015" w:rsidRDefault="00292C7D" w:rsidP="00A24ADB">
            <w:pPr>
              <w:spacing w:line="276" w:lineRule="auto"/>
            </w:pPr>
          </w:p>
        </w:tc>
        <w:tc>
          <w:tcPr>
            <w:tcW w:w="1499" w:type="dxa"/>
          </w:tcPr>
          <w:p w:rsidR="00292C7D" w:rsidRDefault="00292C7D" w:rsidP="00A24ADB">
            <w:pPr>
              <w:spacing w:line="276" w:lineRule="auto"/>
            </w:pPr>
          </w:p>
        </w:tc>
      </w:tr>
      <w:tr w:rsidR="00FA3DD7" w:rsidTr="00B22940">
        <w:tc>
          <w:tcPr>
            <w:tcW w:w="502" w:type="dxa"/>
          </w:tcPr>
          <w:p w:rsidR="00FA3DD7" w:rsidRPr="004635AF" w:rsidRDefault="00FA3DD7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451" w:type="dxa"/>
          </w:tcPr>
          <w:p w:rsidR="00FA3DD7" w:rsidRPr="004635AF" w:rsidRDefault="00FA3DD7" w:rsidP="00A24AD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3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Botwinka </w:t>
            </w:r>
            <w:r w:rsidRPr="00FA3D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świeża, zdrowa, bez śladów uszkodzeń mechanicznych</w:t>
            </w:r>
          </w:p>
        </w:tc>
        <w:tc>
          <w:tcPr>
            <w:tcW w:w="831" w:type="dxa"/>
          </w:tcPr>
          <w:p w:rsidR="00FA3DD7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pęczek</w:t>
            </w:r>
          </w:p>
        </w:tc>
        <w:tc>
          <w:tcPr>
            <w:tcW w:w="1971" w:type="dxa"/>
          </w:tcPr>
          <w:p w:rsidR="00FA3DD7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33" w:type="dxa"/>
          </w:tcPr>
          <w:p w:rsidR="00FA3DD7" w:rsidRPr="00F72015" w:rsidRDefault="00FA3DD7" w:rsidP="00A24ADB">
            <w:pPr>
              <w:spacing w:line="276" w:lineRule="auto"/>
            </w:pPr>
          </w:p>
        </w:tc>
        <w:tc>
          <w:tcPr>
            <w:tcW w:w="619" w:type="dxa"/>
          </w:tcPr>
          <w:p w:rsidR="00FA3DD7" w:rsidRPr="00F72015" w:rsidRDefault="00FA3DD7" w:rsidP="00A24ADB">
            <w:pPr>
              <w:spacing w:line="276" w:lineRule="auto"/>
            </w:pPr>
          </w:p>
        </w:tc>
        <w:tc>
          <w:tcPr>
            <w:tcW w:w="1499" w:type="dxa"/>
          </w:tcPr>
          <w:p w:rsidR="00FA3DD7" w:rsidRDefault="00FA3DD7" w:rsidP="00A24ADB">
            <w:pPr>
              <w:spacing w:line="276" w:lineRule="auto"/>
            </w:pPr>
          </w:p>
        </w:tc>
      </w:tr>
      <w:tr w:rsidR="00FA3DD7" w:rsidTr="00B22940">
        <w:tc>
          <w:tcPr>
            <w:tcW w:w="502" w:type="dxa"/>
          </w:tcPr>
          <w:p w:rsidR="00FA3DD7" w:rsidRPr="004635AF" w:rsidRDefault="00FA3DD7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451" w:type="dxa"/>
          </w:tcPr>
          <w:p w:rsidR="00FA3DD7" w:rsidRPr="004635AF" w:rsidRDefault="00FA3DD7" w:rsidP="00A24AD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Kiwi</w:t>
            </w:r>
            <w:r w:rsidRPr="00FA3DD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A3D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świeża, zdrowa, bez śladów uszkodzeń mechanicznych</w:t>
            </w:r>
          </w:p>
        </w:tc>
        <w:tc>
          <w:tcPr>
            <w:tcW w:w="831" w:type="dxa"/>
          </w:tcPr>
          <w:p w:rsidR="00FA3DD7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71" w:type="dxa"/>
          </w:tcPr>
          <w:p w:rsidR="00FA3DD7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33" w:type="dxa"/>
          </w:tcPr>
          <w:p w:rsidR="00FA3DD7" w:rsidRPr="00F72015" w:rsidRDefault="00FA3DD7" w:rsidP="00A24ADB">
            <w:pPr>
              <w:spacing w:line="276" w:lineRule="auto"/>
            </w:pPr>
          </w:p>
        </w:tc>
        <w:tc>
          <w:tcPr>
            <w:tcW w:w="619" w:type="dxa"/>
          </w:tcPr>
          <w:p w:rsidR="00FA3DD7" w:rsidRPr="00F72015" w:rsidRDefault="00FA3DD7" w:rsidP="00A24ADB">
            <w:pPr>
              <w:spacing w:line="276" w:lineRule="auto"/>
            </w:pPr>
          </w:p>
        </w:tc>
        <w:tc>
          <w:tcPr>
            <w:tcW w:w="1499" w:type="dxa"/>
          </w:tcPr>
          <w:p w:rsidR="00FA3DD7" w:rsidRDefault="00FA3DD7" w:rsidP="00A24ADB">
            <w:pPr>
              <w:spacing w:line="276" w:lineRule="auto"/>
            </w:pPr>
          </w:p>
        </w:tc>
      </w:tr>
      <w:tr w:rsidR="00FA3DD7" w:rsidTr="00B22940">
        <w:tc>
          <w:tcPr>
            <w:tcW w:w="502" w:type="dxa"/>
          </w:tcPr>
          <w:p w:rsidR="00FA3DD7" w:rsidRPr="004635AF" w:rsidRDefault="00FA3DD7" w:rsidP="00A24A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451" w:type="dxa"/>
          </w:tcPr>
          <w:p w:rsidR="00FA3DD7" w:rsidRPr="004635AF" w:rsidRDefault="00FA3DD7" w:rsidP="00FA3DD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Ananas </w:t>
            </w:r>
            <w:r w:rsidRPr="00FA3D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świeży, zdrowy, bez śladów uszkodzeń mechanicznych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1" w:type="dxa"/>
          </w:tcPr>
          <w:p w:rsidR="00FA3DD7" w:rsidRPr="004635AF" w:rsidRDefault="00FA3DD7" w:rsidP="00A24A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971" w:type="dxa"/>
          </w:tcPr>
          <w:p w:rsidR="00FA3DD7" w:rsidRDefault="00FA3DD7" w:rsidP="00C86E9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33" w:type="dxa"/>
          </w:tcPr>
          <w:p w:rsidR="00FA3DD7" w:rsidRPr="00F72015" w:rsidRDefault="00FA3DD7" w:rsidP="00A24ADB">
            <w:pPr>
              <w:spacing w:line="276" w:lineRule="auto"/>
            </w:pPr>
          </w:p>
        </w:tc>
        <w:tc>
          <w:tcPr>
            <w:tcW w:w="619" w:type="dxa"/>
          </w:tcPr>
          <w:p w:rsidR="00FA3DD7" w:rsidRPr="00F72015" w:rsidRDefault="00FA3DD7" w:rsidP="00A24ADB">
            <w:pPr>
              <w:spacing w:line="276" w:lineRule="auto"/>
            </w:pPr>
          </w:p>
        </w:tc>
        <w:tc>
          <w:tcPr>
            <w:tcW w:w="1499" w:type="dxa"/>
          </w:tcPr>
          <w:p w:rsidR="00FA3DD7" w:rsidRDefault="00FA3DD7" w:rsidP="00A24ADB">
            <w:pPr>
              <w:spacing w:line="276" w:lineRule="auto"/>
            </w:pPr>
          </w:p>
        </w:tc>
      </w:tr>
      <w:tr w:rsidR="00D07460" w:rsidTr="00B22940">
        <w:tc>
          <w:tcPr>
            <w:tcW w:w="502" w:type="dxa"/>
          </w:tcPr>
          <w:p w:rsidR="00D07460" w:rsidRPr="00C45BF2" w:rsidRDefault="00D07460" w:rsidP="00A24ADB">
            <w:pPr>
              <w:spacing w:line="276" w:lineRule="auto"/>
            </w:pPr>
          </w:p>
        </w:tc>
        <w:tc>
          <w:tcPr>
            <w:tcW w:w="3451" w:type="dxa"/>
          </w:tcPr>
          <w:p w:rsidR="00D07460" w:rsidRDefault="003374E3" w:rsidP="00A24ADB">
            <w:pPr>
              <w:spacing w:line="276" w:lineRule="auto"/>
            </w:pPr>
            <w:r>
              <w:t>Razem</w:t>
            </w:r>
          </w:p>
        </w:tc>
        <w:tc>
          <w:tcPr>
            <w:tcW w:w="831" w:type="dxa"/>
          </w:tcPr>
          <w:p w:rsidR="00D07460" w:rsidRDefault="00D07460" w:rsidP="00A24ADB">
            <w:pPr>
              <w:spacing w:line="276" w:lineRule="auto"/>
              <w:jc w:val="center"/>
            </w:pPr>
          </w:p>
        </w:tc>
        <w:tc>
          <w:tcPr>
            <w:tcW w:w="1971" w:type="dxa"/>
          </w:tcPr>
          <w:p w:rsidR="00D07460" w:rsidRDefault="00D07460" w:rsidP="00C45BF2">
            <w:pPr>
              <w:spacing w:line="276" w:lineRule="auto"/>
            </w:pPr>
          </w:p>
        </w:tc>
        <w:tc>
          <w:tcPr>
            <w:tcW w:w="1333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619" w:type="dxa"/>
          </w:tcPr>
          <w:p w:rsidR="00D07460" w:rsidRPr="00F72015" w:rsidRDefault="00D07460" w:rsidP="00A24ADB">
            <w:pPr>
              <w:spacing w:line="276" w:lineRule="auto"/>
            </w:pPr>
          </w:p>
        </w:tc>
        <w:tc>
          <w:tcPr>
            <w:tcW w:w="1499" w:type="dxa"/>
          </w:tcPr>
          <w:p w:rsidR="00D07460" w:rsidRPr="00F72015" w:rsidRDefault="00D07460" w:rsidP="00A24ADB">
            <w:pPr>
              <w:spacing w:line="276" w:lineRule="auto"/>
            </w:pPr>
          </w:p>
        </w:tc>
      </w:tr>
    </w:tbl>
    <w:p w:rsidR="003374E3" w:rsidRDefault="003374E3" w:rsidP="00A66A9E">
      <w:pPr>
        <w:spacing w:after="0" w:line="240" w:lineRule="auto"/>
        <w:jc w:val="both"/>
        <w:rPr>
          <w:sz w:val="20"/>
          <w:szCs w:val="20"/>
        </w:rPr>
      </w:pPr>
    </w:p>
    <w:p w:rsidR="003374E3" w:rsidRDefault="003374E3" w:rsidP="003374E3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3374E3" w:rsidRDefault="003374E3" w:rsidP="004635AF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Potwierdzam, że oferowane produkty są  zgodne z Rozporządzeniem Ministra Zdrowia z dnia 26 sierpnia 2016 r. </w:t>
      </w:r>
      <w:r w:rsidR="004635AF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                      </w:t>
      </w: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w sprawie grup środków spożywczych przeznaczonych do sprzedaż</w:t>
      </w:r>
      <w:bookmarkStart w:id="0" w:name="_GoBack"/>
      <w:bookmarkEnd w:id="0"/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y dzieciom i młodzieży w jednostkach systemu oświaty oraz wymagań, jakie musza spełniać środki spożywcze stosowane w ramach żywienia zbiorowego dzieci</w:t>
      </w:r>
      <w:r w:rsidR="004635AF"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                    </w:t>
      </w: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 xml:space="preserve"> i młodzieży w tych jednostkach (Dz. U. z 2016 poz. 1154)</w:t>
      </w:r>
    </w:p>
    <w:p w:rsidR="003374E3" w:rsidRDefault="003374E3" w:rsidP="00A66A9E">
      <w:pPr>
        <w:spacing w:after="0" w:line="240" w:lineRule="auto"/>
        <w:jc w:val="both"/>
        <w:rPr>
          <w:sz w:val="20"/>
          <w:szCs w:val="20"/>
        </w:rPr>
      </w:pPr>
    </w:p>
    <w:p w:rsidR="00A66A9E" w:rsidRDefault="00A66A9E" w:rsidP="00A66A9E">
      <w:pPr>
        <w:spacing w:after="0" w:line="240" w:lineRule="auto"/>
        <w:jc w:val="both"/>
        <w:rPr>
          <w:sz w:val="20"/>
          <w:szCs w:val="20"/>
        </w:rPr>
      </w:pPr>
      <w:r w:rsidRPr="00043EB6">
        <w:rPr>
          <w:sz w:val="20"/>
          <w:szCs w:val="20"/>
        </w:rPr>
        <w:t>Uwaga! Podana ilość orientacyjnego zapotrzebowania w okresie 12 miesięcy może różnić się od ilości zamawiane</w:t>
      </w:r>
      <w:r w:rsidR="004635AF">
        <w:rPr>
          <w:sz w:val="20"/>
          <w:szCs w:val="20"/>
        </w:rPr>
        <w:t>j</w:t>
      </w:r>
      <w:r w:rsidRPr="00043EB6">
        <w:rPr>
          <w:sz w:val="20"/>
          <w:szCs w:val="20"/>
        </w:rPr>
        <w:t xml:space="preserve"> przez Zamawiającego po podpisaniu umowy.</w:t>
      </w:r>
    </w:p>
    <w:p w:rsidR="00A66A9E" w:rsidRDefault="00A66A9E" w:rsidP="00A66A9E">
      <w:pPr>
        <w:spacing w:after="0" w:line="240" w:lineRule="auto"/>
        <w:jc w:val="both"/>
        <w:rPr>
          <w:sz w:val="20"/>
          <w:szCs w:val="20"/>
        </w:rPr>
      </w:pPr>
    </w:p>
    <w:p w:rsidR="004635AF" w:rsidRPr="00043EB6" w:rsidRDefault="004635AF" w:rsidP="00A66A9E">
      <w:pPr>
        <w:spacing w:after="0" w:line="240" w:lineRule="auto"/>
        <w:jc w:val="both"/>
        <w:rPr>
          <w:sz w:val="20"/>
          <w:szCs w:val="20"/>
        </w:rPr>
      </w:pPr>
    </w:p>
    <w:p w:rsidR="00A66A9E" w:rsidRDefault="00A66A9E" w:rsidP="00A66A9E">
      <w:pPr>
        <w:spacing w:after="0"/>
        <w:jc w:val="both"/>
        <w:rPr>
          <w:sz w:val="24"/>
          <w:szCs w:val="24"/>
        </w:rPr>
      </w:pPr>
      <w:r w:rsidRPr="001A33BC">
        <w:rPr>
          <w:sz w:val="24"/>
          <w:szCs w:val="24"/>
        </w:rPr>
        <w:t xml:space="preserve">…………………………………………….                         </w:t>
      </w:r>
      <w:r w:rsidR="004635AF">
        <w:rPr>
          <w:sz w:val="24"/>
          <w:szCs w:val="24"/>
        </w:rPr>
        <w:t xml:space="preserve">                                </w:t>
      </w:r>
      <w:r w:rsidRPr="001A33BC">
        <w:rPr>
          <w:sz w:val="24"/>
          <w:szCs w:val="24"/>
        </w:rPr>
        <w:t>……………………………………………….</w:t>
      </w:r>
    </w:p>
    <w:p w:rsidR="00A72D5F" w:rsidRPr="00AD7D39" w:rsidRDefault="00A66A9E" w:rsidP="00AD7D39">
      <w:pPr>
        <w:spacing w:after="0"/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                 </w:t>
      </w:r>
      <w:r w:rsidRPr="007A2F38">
        <w:rPr>
          <w:sz w:val="16"/>
          <w:szCs w:val="16"/>
        </w:rPr>
        <w:t xml:space="preserve">(miejscowość i data)                                                  </w:t>
      </w:r>
      <w:r>
        <w:rPr>
          <w:sz w:val="16"/>
          <w:szCs w:val="16"/>
        </w:rPr>
        <w:t xml:space="preserve">                 </w:t>
      </w:r>
      <w:r w:rsidR="004635AF">
        <w:rPr>
          <w:sz w:val="16"/>
          <w:szCs w:val="16"/>
        </w:rPr>
        <w:t xml:space="preserve">                                                   </w:t>
      </w:r>
      <w:r w:rsidRPr="007A2F38">
        <w:rPr>
          <w:sz w:val="16"/>
          <w:szCs w:val="16"/>
        </w:rPr>
        <w:t>(podpis i pieczęć osób uprawnionych)</w:t>
      </w:r>
    </w:p>
    <w:sectPr w:rsidR="00A72D5F" w:rsidRPr="00AD7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9E"/>
    <w:rsid w:val="0016486F"/>
    <w:rsid w:val="00253E95"/>
    <w:rsid w:val="00292C7D"/>
    <w:rsid w:val="00334113"/>
    <w:rsid w:val="003374E3"/>
    <w:rsid w:val="004500E6"/>
    <w:rsid w:val="004635AF"/>
    <w:rsid w:val="00627BFF"/>
    <w:rsid w:val="006529B2"/>
    <w:rsid w:val="00745CEA"/>
    <w:rsid w:val="00781E68"/>
    <w:rsid w:val="00A029B1"/>
    <w:rsid w:val="00A66A9E"/>
    <w:rsid w:val="00A72D5F"/>
    <w:rsid w:val="00AD01AA"/>
    <w:rsid w:val="00AD7D39"/>
    <w:rsid w:val="00AF5DB8"/>
    <w:rsid w:val="00B22940"/>
    <w:rsid w:val="00C45BF2"/>
    <w:rsid w:val="00C70DD4"/>
    <w:rsid w:val="00C80623"/>
    <w:rsid w:val="00C86E96"/>
    <w:rsid w:val="00D07460"/>
    <w:rsid w:val="00E5575E"/>
    <w:rsid w:val="00E60610"/>
    <w:rsid w:val="00EE160B"/>
    <w:rsid w:val="00FA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35AE7"/>
  <w15:docId w15:val="{ABC276DD-CCC1-4A71-800D-F278B468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Matuszczyk</dc:creator>
  <cp:lastModifiedBy>Marta Matuszczyk</cp:lastModifiedBy>
  <cp:revision>3</cp:revision>
  <dcterms:created xsi:type="dcterms:W3CDTF">2024-10-23T06:40:00Z</dcterms:created>
  <dcterms:modified xsi:type="dcterms:W3CDTF">2025-11-25T11:22:00Z</dcterms:modified>
</cp:coreProperties>
</file>